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416F" w14:textId="2A87FB59" w:rsidR="00FE2B69" w:rsidRDefault="00FE2B69" w:rsidP="00286F08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 w:rsidRPr="00FE2B69">
        <w:rPr>
          <w:rFonts w:ascii="Times New Roman" w:hAnsi="Times New Roman" w:cs="Times New Roman"/>
          <w:b/>
          <w:sz w:val="24"/>
        </w:rPr>
        <w:t xml:space="preserve">2025-2026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оқу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жылының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күзгі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семестріне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серіктес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университеттерге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академиялық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ұтқырлық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бағдарламаларына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қатысу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үшін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құжаттарды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қабылдаудың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2-кезеңі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ашылды</w:t>
      </w:r>
      <w:proofErr w:type="spellEnd"/>
      <w:r w:rsidRPr="00FE2B69">
        <w:rPr>
          <w:rFonts w:ascii="Times New Roman" w:hAnsi="Times New Roman" w:cs="Times New Roman"/>
          <w:b/>
          <w:sz w:val="24"/>
        </w:rPr>
        <w:t>.</w:t>
      </w:r>
    </w:p>
    <w:p w14:paraId="108C5B8B" w14:textId="77777777" w:rsidR="00FE2B69" w:rsidRPr="00FE2B69" w:rsidRDefault="00FE2B69" w:rsidP="00FE2B69">
      <w:p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Конкурсқа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келесі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қатыса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алады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>:</w:t>
      </w:r>
    </w:p>
    <w:p w14:paraId="73A0A3B5" w14:textId="77777777" w:rsidR="00FE2B69" w:rsidRPr="00FE2B69" w:rsidRDefault="00FE2B69" w:rsidP="00FE2B6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Серіктес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университеттің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критерийлеріне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сәйкес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шет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тілін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меңгеру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деңгейі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FE2B69">
        <w:rPr>
          <w:rFonts w:ascii="Times New Roman" w:hAnsi="Times New Roman" w:cs="Times New Roman"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74B54A24" w14:textId="77777777" w:rsidR="00FE2B69" w:rsidRPr="00FE2B69" w:rsidRDefault="00FE2B69" w:rsidP="00FE2B6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E2B69">
        <w:rPr>
          <w:rFonts w:ascii="Times New Roman" w:hAnsi="Times New Roman" w:cs="Times New Roman"/>
          <w:sz w:val="24"/>
        </w:rPr>
        <w:t xml:space="preserve">GPA </w:t>
      </w:r>
      <w:proofErr w:type="spellStart"/>
      <w:r w:rsidRPr="00FE2B69">
        <w:rPr>
          <w:rFonts w:ascii="Times New Roman" w:hAnsi="Times New Roman" w:cs="Times New Roman"/>
          <w:sz w:val="24"/>
        </w:rPr>
        <w:t>көрсеткіші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3.0-ден </w:t>
      </w:r>
      <w:proofErr w:type="spellStart"/>
      <w:r w:rsidRPr="00FE2B69">
        <w:rPr>
          <w:rFonts w:ascii="Times New Roman" w:hAnsi="Times New Roman" w:cs="Times New Roman"/>
          <w:sz w:val="24"/>
        </w:rPr>
        <w:t>төмен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емес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69EA3CCA" w14:textId="77777777" w:rsidR="00FE2B69" w:rsidRPr="00FE2B69" w:rsidRDefault="00FE2B69" w:rsidP="00FE2B6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Қаржылық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және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академиялық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қарыздары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жоқ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sz w:val="24"/>
        </w:rPr>
        <w:t>.</w:t>
      </w:r>
    </w:p>
    <w:p w14:paraId="5A2AF902" w14:textId="77777777" w:rsidR="00FE2B69" w:rsidRPr="00FE2B69" w:rsidRDefault="00FE2B69" w:rsidP="00FE2B69">
      <w:p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Бағдарламаға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қатысу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үшін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қажетті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құжаттар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тізімі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>:</w:t>
      </w:r>
    </w:p>
    <w:p w14:paraId="3D9FA395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Абылай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хан </w:t>
      </w:r>
      <w:proofErr w:type="spellStart"/>
      <w:r w:rsidRPr="00FE2B69">
        <w:rPr>
          <w:rFonts w:ascii="Times New Roman" w:hAnsi="Times New Roman" w:cs="Times New Roman"/>
          <w:sz w:val="24"/>
        </w:rPr>
        <w:t>атындағы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ҚазХҚжӘТУ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ректорына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арналған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өтініш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30536D83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Өтініш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берушінің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сауалнамасы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0B9D0107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Ағылшын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тіліндегі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транскрипт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(ХИРО </w:t>
      </w:r>
      <w:proofErr w:type="spellStart"/>
      <w:r w:rsidRPr="00FE2B69">
        <w:rPr>
          <w:rFonts w:ascii="Times New Roman" w:hAnsi="Times New Roman" w:cs="Times New Roman"/>
          <w:sz w:val="24"/>
        </w:rPr>
        <w:t>немесе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ГУК 219 </w:t>
      </w:r>
      <w:proofErr w:type="spellStart"/>
      <w:r w:rsidRPr="00FE2B69">
        <w:rPr>
          <w:rFonts w:ascii="Times New Roman" w:hAnsi="Times New Roman" w:cs="Times New Roman"/>
          <w:sz w:val="24"/>
        </w:rPr>
        <w:t>арқылы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) – GPA </w:t>
      </w:r>
      <w:proofErr w:type="spellStart"/>
      <w:r w:rsidRPr="00FE2B69">
        <w:rPr>
          <w:rFonts w:ascii="Times New Roman" w:hAnsi="Times New Roman" w:cs="Times New Roman"/>
          <w:sz w:val="24"/>
        </w:rPr>
        <w:t>көрсеткіші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кемінде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3.0) </w:t>
      </w:r>
      <w:proofErr w:type="spellStart"/>
      <w:r w:rsidRPr="00FE2B69">
        <w:rPr>
          <w:rFonts w:ascii="Times New Roman" w:hAnsi="Times New Roman" w:cs="Times New Roman"/>
          <w:sz w:val="24"/>
        </w:rPr>
        <w:t>міндетті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213D1321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Тілді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меңгеру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деңгейін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растайтын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сертификат (</w:t>
      </w:r>
      <w:proofErr w:type="spellStart"/>
      <w:r w:rsidRPr="00FE2B69">
        <w:rPr>
          <w:rFonts w:ascii="Times New Roman" w:hAnsi="Times New Roman" w:cs="Times New Roman"/>
          <w:sz w:val="24"/>
        </w:rPr>
        <w:t>болмаған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жағдайда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қажетті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дағдылардың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FE2B69">
        <w:rPr>
          <w:rFonts w:ascii="Times New Roman" w:hAnsi="Times New Roman" w:cs="Times New Roman"/>
          <w:sz w:val="24"/>
        </w:rPr>
        <w:t>екенін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растайтын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оқытушының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хатымен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факультет </w:t>
      </w:r>
      <w:proofErr w:type="spellStart"/>
      <w:r w:rsidRPr="00FE2B69">
        <w:rPr>
          <w:rFonts w:ascii="Times New Roman" w:hAnsi="Times New Roman" w:cs="Times New Roman"/>
          <w:sz w:val="24"/>
        </w:rPr>
        <w:t>мөрімен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бекітілген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болуы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тиіс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3F13AB8F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Құрмет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грамоталары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дипломдар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және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сертификаттар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көшірмелері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70A96D3B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E2B69">
        <w:rPr>
          <w:rFonts w:ascii="Times New Roman" w:hAnsi="Times New Roman" w:cs="Times New Roman"/>
          <w:sz w:val="24"/>
        </w:rPr>
        <w:t xml:space="preserve">Жеке </w:t>
      </w:r>
      <w:proofErr w:type="spellStart"/>
      <w:r w:rsidRPr="00FE2B69">
        <w:rPr>
          <w:rFonts w:ascii="Times New Roman" w:hAnsi="Times New Roman" w:cs="Times New Roman"/>
          <w:sz w:val="24"/>
        </w:rPr>
        <w:t>оқу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жоспары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(ЖОЖ);</w:t>
      </w:r>
    </w:p>
    <w:p w14:paraId="2ED059EF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Мобильділік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барысында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алынған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тәжірибені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тарату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жоспары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кіріспе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мақсаттар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E2B69">
        <w:rPr>
          <w:rFonts w:ascii="Times New Roman" w:hAnsi="Times New Roman" w:cs="Times New Roman"/>
          <w:sz w:val="24"/>
        </w:rPr>
        <w:t>міндеттер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мақсатты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аудитория, формат </w:t>
      </w:r>
      <w:proofErr w:type="spellStart"/>
      <w:r w:rsidRPr="00FE2B69">
        <w:rPr>
          <w:rFonts w:ascii="Times New Roman" w:hAnsi="Times New Roman" w:cs="Times New Roman"/>
          <w:sz w:val="24"/>
        </w:rPr>
        <w:t>сипаттамасы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уақыт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шеңбері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E2B69">
        <w:rPr>
          <w:rFonts w:ascii="Times New Roman" w:hAnsi="Times New Roman" w:cs="Times New Roman"/>
          <w:sz w:val="24"/>
        </w:rPr>
        <w:t>мерзімділігі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) – 2 </w:t>
      </w:r>
      <w:proofErr w:type="spellStart"/>
      <w:r w:rsidRPr="00FE2B69">
        <w:rPr>
          <w:rFonts w:ascii="Times New Roman" w:hAnsi="Times New Roman" w:cs="Times New Roman"/>
          <w:sz w:val="24"/>
        </w:rPr>
        <w:t>беттен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аспауы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тиіс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қоса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беріледі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0A16F613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Паспорттың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көшірмесі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сұрыптаудан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сәтті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өткен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жағдайда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міндетті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2DEAFEFC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Ескерту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: Студент </w:t>
      </w:r>
      <w:proofErr w:type="spellStart"/>
      <w:r w:rsidRPr="00FE2B69">
        <w:rPr>
          <w:rFonts w:ascii="Times New Roman" w:hAnsi="Times New Roman" w:cs="Times New Roman"/>
          <w:sz w:val="24"/>
        </w:rPr>
        <w:t>өзімен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бірге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скоросшиватель </w:t>
      </w:r>
      <w:proofErr w:type="spellStart"/>
      <w:r w:rsidRPr="00FE2B69">
        <w:rPr>
          <w:rFonts w:ascii="Times New Roman" w:hAnsi="Times New Roman" w:cs="Times New Roman"/>
          <w:sz w:val="24"/>
        </w:rPr>
        <w:t>алып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келуі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тиіс</w:t>
      </w:r>
      <w:proofErr w:type="spellEnd"/>
      <w:r w:rsidRPr="00FE2B69">
        <w:rPr>
          <w:rFonts w:ascii="Times New Roman" w:hAnsi="Times New Roman" w:cs="Times New Roman"/>
          <w:sz w:val="24"/>
        </w:rPr>
        <w:t>.</w:t>
      </w:r>
    </w:p>
    <w:p w14:paraId="2B44D959" w14:textId="77777777" w:rsidR="00FE2B69" w:rsidRPr="00FE2B69" w:rsidRDefault="00FE2B69" w:rsidP="00FE2B69">
      <w:p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Барлық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құжаттар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көрсетілген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соңғы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мерзімге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дейін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r w:rsidRPr="00FE2B69">
        <w:rPr>
          <w:rFonts w:ascii="Times New Roman" w:hAnsi="Times New Roman" w:cs="Times New Roman"/>
          <w:b/>
          <w:bCs/>
          <w:sz w:val="24"/>
        </w:rPr>
        <w:t>ГУК 219-кабинетіне</w:t>
      </w:r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өткізілуі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қажет</w:t>
      </w:r>
      <w:proofErr w:type="spellEnd"/>
      <w:r w:rsidRPr="00FE2B69">
        <w:rPr>
          <w:rFonts w:ascii="Times New Roman" w:hAnsi="Times New Roman" w:cs="Times New Roman"/>
          <w:sz w:val="24"/>
        </w:rPr>
        <w:t>.</w:t>
      </w:r>
    </w:p>
    <w:p w14:paraId="2A8399A6" w14:textId="77777777" w:rsidR="00FE2B69" w:rsidRPr="00BC47E6" w:rsidRDefault="00FE2B69" w:rsidP="00286F08">
      <w:pPr>
        <w:rPr>
          <w:rFonts w:ascii="Times New Roman" w:hAnsi="Times New Roman" w:cs="Times New Roman"/>
          <w:sz w:val="24"/>
        </w:rPr>
      </w:pPr>
    </w:p>
    <w:p w14:paraId="1943DCB9" w14:textId="77777777" w:rsidR="00286F08" w:rsidRPr="00BC47E6" w:rsidRDefault="00286F08" w:rsidP="00286F08">
      <w:pPr>
        <w:ind w:firstLine="284"/>
        <w:rPr>
          <w:rFonts w:ascii="Times New Roman" w:hAnsi="Times New Roman" w:cs="Times New Roman"/>
          <w:b/>
          <w:sz w:val="24"/>
        </w:rPr>
      </w:pPr>
      <w:r w:rsidRPr="00BC47E6">
        <w:rPr>
          <w:rFonts w:ascii="Times New Roman" w:hAnsi="Times New Roman" w:cs="Times New Roman"/>
          <w:b/>
          <w:sz w:val="24"/>
        </w:rPr>
        <w:t>В конкурсе могут принять участие следующие студенты:</w:t>
      </w:r>
    </w:p>
    <w:p w14:paraId="5B77711C" w14:textId="77777777" w:rsidR="00286F08" w:rsidRPr="00B5657C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5657C">
        <w:rPr>
          <w:rFonts w:ascii="Times New Roman" w:hAnsi="Times New Roman" w:cs="Times New Roman"/>
          <w:sz w:val="24"/>
        </w:rPr>
        <w:t>- имеющие соответствующий критериям университета - партнера уровень владения иностранным языком;</w:t>
      </w:r>
    </w:p>
    <w:p w14:paraId="103B3018" w14:textId="77777777" w:rsidR="00286F08" w:rsidRPr="00B5657C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5657C">
        <w:rPr>
          <w:rFonts w:ascii="Times New Roman" w:hAnsi="Times New Roman" w:cs="Times New Roman"/>
          <w:sz w:val="24"/>
        </w:rPr>
        <w:t xml:space="preserve">- с </w:t>
      </w:r>
      <w:r w:rsidRPr="00B5657C">
        <w:rPr>
          <w:rFonts w:ascii="Times New Roman" w:hAnsi="Times New Roman" w:cs="Times New Roman"/>
          <w:sz w:val="24"/>
          <w:lang w:val="en-US"/>
        </w:rPr>
        <w:t>GPA</w:t>
      </w:r>
      <w:r w:rsidRPr="00B5657C">
        <w:rPr>
          <w:rFonts w:ascii="Times New Roman" w:hAnsi="Times New Roman" w:cs="Times New Roman"/>
          <w:sz w:val="24"/>
        </w:rPr>
        <w:t xml:space="preserve"> не ниже 3.0;</w:t>
      </w:r>
    </w:p>
    <w:p w14:paraId="49B0B1EE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5657C">
        <w:rPr>
          <w:rFonts w:ascii="Times New Roman" w:hAnsi="Times New Roman" w:cs="Times New Roman"/>
          <w:sz w:val="24"/>
        </w:rPr>
        <w:t>- не имеющие финансовых и академических задолженностей</w:t>
      </w:r>
    </w:p>
    <w:p w14:paraId="1AA6CD8E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</w:p>
    <w:p w14:paraId="0C288F1D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C47E6">
        <w:rPr>
          <w:rFonts w:ascii="Times New Roman" w:hAnsi="Times New Roman" w:cs="Times New Roman"/>
          <w:sz w:val="24"/>
        </w:rPr>
        <w:t> </w:t>
      </w:r>
      <w:r w:rsidRPr="00BC47E6">
        <w:rPr>
          <w:rFonts w:ascii="Times New Roman" w:hAnsi="Times New Roman" w:cs="Times New Roman"/>
          <w:b/>
          <w:bCs/>
          <w:sz w:val="24"/>
        </w:rPr>
        <w:t>Список необходимых документов для участия в программе:</w:t>
      </w:r>
    </w:p>
    <w:p w14:paraId="0B070CCD" w14:textId="77777777" w:rsidR="00286F08" w:rsidRDefault="00286F08" w:rsidP="00286F08">
      <w:pPr>
        <w:spacing w:after="0"/>
        <w:ind w:left="708" w:hanging="426"/>
        <w:rPr>
          <w:rStyle w:val="a5"/>
          <w:rFonts w:ascii="Times New Roman" w:hAnsi="Times New Roman" w:cs="Times New Roman"/>
          <w:sz w:val="24"/>
        </w:rPr>
      </w:pPr>
      <w:r w:rsidRPr="00BC47E6">
        <w:rPr>
          <w:rFonts w:ascii="Times New Roman" w:hAnsi="Times New Roman" w:cs="Times New Roman"/>
          <w:sz w:val="24"/>
        </w:rPr>
        <w:t>1. </w:t>
      </w:r>
      <w:hyperlink r:id="rId5" w:history="1">
        <w:r w:rsidRPr="00BC47E6">
          <w:rPr>
            <w:rStyle w:val="a5"/>
            <w:rFonts w:ascii="Times New Roman" w:hAnsi="Times New Roman" w:cs="Times New Roman"/>
            <w:sz w:val="24"/>
          </w:rPr>
          <w:t xml:space="preserve">Заявление на имя ректора </w:t>
        </w:r>
        <w:proofErr w:type="spellStart"/>
        <w:r w:rsidRPr="00BC47E6">
          <w:rPr>
            <w:rStyle w:val="a5"/>
            <w:rFonts w:ascii="Times New Roman" w:hAnsi="Times New Roman" w:cs="Times New Roman"/>
            <w:sz w:val="24"/>
          </w:rPr>
          <w:t>КазУМОиМЯ</w:t>
        </w:r>
        <w:proofErr w:type="spellEnd"/>
        <w:r w:rsidRPr="00BC47E6">
          <w:rPr>
            <w:rStyle w:val="a5"/>
            <w:rFonts w:ascii="Times New Roman" w:hAnsi="Times New Roman" w:cs="Times New Roman"/>
            <w:sz w:val="24"/>
          </w:rPr>
          <w:t xml:space="preserve"> им. Абылай хана </w:t>
        </w:r>
      </w:hyperlink>
    </w:p>
    <w:p w14:paraId="2882CFF8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>2</w:t>
      </w:r>
      <w:r w:rsidRPr="00813046">
        <w:rPr>
          <w:rStyle w:val="a5"/>
          <w:rFonts w:ascii="Times New Roman" w:hAnsi="Times New Roman" w:cs="Times New Roman"/>
          <w:sz w:val="24"/>
        </w:rPr>
        <w:t xml:space="preserve">. </w:t>
      </w:r>
      <w:hyperlink r:id="rId6" w:history="1">
        <w:r w:rsidRPr="00BC47E6">
          <w:rPr>
            <w:rStyle w:val="a5"/>
            <w:rFonts w:ascii="Times New Roman" w:hAnsi="Times New Roman" w:cs="Times New Roman"/>
            <w:sz w:val="24"/>
          </w:rPr>
          <w:t>Анкета заявителя</w:t>
        </w:r>
      </w:hyperlink>
    </w:p>
    <w:p w14:paraId="3D71191D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C47E6">
        <w:rPr>
          <w:rFonts w:ascii="Times New Roman" w:hAnsi="Times New Roman" w:cs="Times New Roman"/>
          <w:sz w:val="24"/>
        </w:rPr>
        <w:t>. Транскрипт н</w:t>
      </w:r>
      <w:r>
        <w:rPr>
          <w:rFonts w:ascii="Times New Roman" w:hAnsi="Times New Roman" w:cs="Times New Roman"/>
          <w:sz w:val="24"/>
        </w:rPr>
        <w:t xml:space="preserve">а английском языке (через </w:t>
      </w:r>
      <w:proofErr w:type="spellStart"/>
      <w:r w:rsidRPr="00D654E3">
        <w:rPr>
          <w:rFonts w:ascii="Times New Roman" w:hAnsi="Times New Roman" w:cs="Times New Roman"/>
          <w:sz w:val="24"/>
        </w:rPr>
        <w:t>хиро</w:t>
      </w:r>
      <w:proofErr w:type="spellEnd"/>
      <w:r w:rsidRPr="00D654E3">
        <w:rPr>
          <w:rFonts w:ascii="Times New Roman" w:hAnsi="Times New Roman" w:cs="Times New Roman"/>
          <w:sz w:val="24"/>
        </w:rPr>
        <w:t xml:space="preserve"> или ГУК 219</w:t>
      </w:r>
      <w:r w:rsidRPr="00BC47E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- с указанием GPA (не менее 3.0</w:t>
      </w:r>
      <w:r w:rsidRPr="00BC47E6">
        <w:rPr>
          <w:rFonts w:ascii="Times New Roman" w:hAnsi="Times New Roman" w:cs="Times New Roman"/>
          <w:sz w:val="24"/>
        </w:rPr>
        <w:t>)</w:t>
      </w:r>
    </w:p>
    <w:p w14:paraId="36DD33F8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C47E6">
        <w:rPr>
          <w:rFonts w:ascii="Times New Roman" w:hAnsi="Times New Roman" w:cs="Times New Roman"/>
          <w:sz w:val="24"/>
        </w:rPr>
        <w:t>. Сертификат, подтверждающий уровень владения языком (при отсутствии, письмо от преподавателя, подтверждающее наличие необходимых навыков, подписанное с печатью факультета)</w:t>
      </w:r>
    </w:p>
    <w:p w14:paraId="5F1F810A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Pr="00BC47E6">
        <w:rPr>
          <w:rFonts w:ascii="Times New Roman" w:hAnsi="Times New Roman" w:cs="Times New Roman"/>
          <w:sz w:val="24"/>
        </w:rPr>
        <w:t>. Грамоты, дипломы и сертификаты (копии)</w:t>
      </w:r>
    </w:p>
    <w:p w14:paraId="56A65591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BC47E6">
        <w:rPr>
          <w:rFonts w:ascii="Times New Roman" w:hAnsi="Times New Roman" w:cs="Times New Roman"/>
          <w:sz w:val="24"/>
        </w:rPr>
        <w:t>. Индивидуальный учебный план (ИУП)</w:t>
      </w:r>
    </w:p>
    <w:p w14:paraId="462D7BF5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BC47E6">
        <w:rPr>
          <w:rFonts w:ascii="Times New Roman" w:hAnsi="Times New Roman" w:cs="Times New Roman"/>
          <w:sz w:val="24"/>
        </w:rPr>
        <w:t>. План распространения опыта, полученного в ходе мобильности (введение, цели и задачи, целевая аудитория, описание формата, временные рамки и периодичность) – не более 2 страниц. (прилагается)</w:t>
      </w:r>
      <w:r>
        <w:rPr>
          <w:rFonts w:ascii="Times New Roman" w:hAnsi="Times New Roman" w:cs="Times New Roman"/>
          <w:sz w:val="24"/>
        </w:rPr>
        <w:t xml:space="preserve"> </w:t>
      </w:r>
    </w:p>
    <w:p w14:paraId="59F94F80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BC47E6">
        <w:rPr>
          <w:rFonts w:ascii="Times New Roman" w:hAnsi="Times New Roman" w:cs="Times New Roman"/>
          <w:sz w:val="24"/>
        </w:rPr>
        <w:t>. Копия паспорта (НЕОБХОДИМО в случае успешного отбора)</w:t>
      </w:r>
    </w:p>
    <w:p w14:paraId="4C6BD81C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BC47E6">
        <w:rPr>
          <w:rFonts w:ascii="Times New Roman" w:hAnsi="Times New Roman" w:cs="Times New Roman"/>
          <w:sz w:val="24"/>
        </w:rPr>
        <w:t>. Прим. Студент должен иметь при себе скоросшиватель</w:t>
      </w:r>
    </w:p>
    <w:p w14:paraId="604E989D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</w:p>
    <w:p w14:paraId="4241B532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документы необходимо сдать не позднее указанного </w:t>
      </w:r>
      <w:proofErr w:type="spellStart"/>
      <w:r>
        <w:rPr>
          <w:rFonts w:ascii="Times New Roman" w:hAnsi="Times New Roman" w:cs="Times New Roman"/>
          <w:sz w:val="24"/>
        </w:rPr>
        <w:t>дедлайна</w:t>
      </w:r>
      <w:proofErr w:type="spellEnd"/>
      <w:r>
        <w:rPr>
          <w:rFonts w:ascii="Times New Roman" w:hAnsi="Times New Roman" w:cs="Times New Roman"/>
          <w:sz w:val="24"/>
        </w:rPr>
        <w:t xml:space="preserve"> в 219 </w:t>
      </w:r>
      <w:proofErr w:type="spellStart"/>
      <w:r>
        <w:rPr>
          <w:rFonts w:ascii="Times New Roman" w:hAnsi="Times New Roman" w:cs="Times New Roman"/>
          <w:sz w:val="24"/>
        </w:rPr>
        <w:t>каб</w:t>
      </w:r>
      <w:proofErr w:type="spellEnd"/>
      <w:r>
        <w:rPr>
          <w:rFonts w:ascii="Times New Roman" w:hAnsi="Times New Roman" w:cs="Times New Roman"/>
          <w:sz w:val="24"/>
        </w:rPr>
        <w:t>., ГУК.</w:t>
      </w:r>
    </w:p>
    <w:p w14:paraId="6DD12A29" w14:textId="5CD2FD9B" w:rsidR="00286F08" w:rsidRDefault="009F52C9">
      <w:r w:rsidRPr="009F52C9">
        <w:t>Открыт 2 этап подачи документов для участия в программах академической мобильности в университеты – партнеры на осенний семестр 2025-2026 года.</w:t>
      </w:r>
    </w:p>
    <w:p w14:paraId="3F946FF6" w14:textId="618C1083" w:rsidR="009F52C9" w:rsidRPr="009F52C9" w:rsidRDefault="009F52C9" w:rsidP="009F52C9">
      <w:pPr>
        <w:rPr>
          <w:b/>
          <w:bCs/>
          <w:lang w:val="en-US"/>
        </w:rPr>
      </w:pPr>
      <w:r w:rsidRPr="009F52C9">
        <w:rPr>
          <w:b/>
          <w:bCs/>
          <w:lang w:val="en-US"/>
        </w:rPr>
        <w:t>The second stage of document submission for participation in academic mobility programs at partner universities for the Fall semester of the 2025-2026 academic year is now open.</w:t>
      </w:r>
    </w:p>
    <w:p w14:paraId="25FF741B" w14:textId="309AD970" w:rsidR="009F52C9" w:rsidRPr="009F52C9" w:rsidRDefault="009F52C9" w:rsidP="009F52C9">
      <w:pPr>
        <w:rPr>
          <w:lang w:val="en-US"/>
        </w:rPr>
      </w:pPr>
      <w:r w:rsidRPr="009F52C9">
        <w:rPr>
          <w:b/>
          <w:bCs/>
          <w:lang w:val="en-US"/>
        </w:rPr>
        <w:t xml:space="preserve">Eligible students for the </w:t>
      </w:r>
      <w:r>
        <w:rPr>
          <w:b/>
          <w:bCs/>
          <w:lang w:val="en-US"/>
        </w:rPr>
        <w:t>participation</w:t>
      </w:r>
      <w:r w:rsidRPr="009F52C9">
        <w:rPr>
          <w:b/>
          <w:bCs/>
          <w:lang w:val="en-US"/>
        </w:rPr>
        <w:t>:</w:t>
      </w:r>
    </w:p>
    <w:p w14:paraId="5415F14C" w14:textId="77777777" w:rsidR="009F52C9" w:rsidRPr="009F52C9" w:rsidRDefault="009F52C9" w:rsidP="009F52C9">
      <w:pPr>
        <w:numPr>
          <w:ilvl w:val="0"/>
          <w:numId w:val="4"/>
        </w:numPr>
        <w:rPr>
          <w:lang w:val="en-US"/>
        </w:rPr>
      </w:pPr>
      <w:r w:rsidRPr="009F52C9">
        <w:rPr>
          <w:lang w:val="en-US"/>
        </w:rPr>
        <w:t>Students who meet the partner university's language proficiency requirements;</w:t>
      </w:r>
    </w:p>
    <w:p w14:paraId="68D6C101" w14:textId="77777777" w:rsidR="009F52C9" w:rsidRPr="009F52C9" w:rsidRDefault="009F52C9" w:rsidP="009F52C9">
      <w:pPr>
        <w:numPr>
          <w:ilvl w:val="0"/>
          <w:numId w:val="4"/>
        </w:numPr>
        <w:rPr>
          <w:lang w:val="en-US"/>
        </w:rPr>
      </w:pPr>
      <w:r w:rsidRPr="009F52C9">
        <w:rPr>
          <w:lang w:val="en-US"/>
        </w:rPr>
        <w:t>Students with a GPA of at least 3.0;</w:t>
      </w:r>
    </w:p>
    <w:p w14:paraId="11B73FBF" w14:textId="77777777" w:rsidR="009F52C9" w:rsidRPr="009F52C9" w:rsidRDefault="009F52C9" w:rsidP="009F52C9">
      <w:pPr>
        <w:numPr>
          <w:ilvl w:val="0"/>
          <w:numId w:val="4"/>
        </w:numPr>
        <w:rPr>
          <w:lang w:val="en-US"/>
        </w:rPr>
      </w:pPr>
      <w:r w:rsidRPr="009F52C9">
        <w:rPr>
          <w:lang w:val="en-US"/>
        </w:rPr>
        <w:t>Students with no financial or academic debts.</w:t>
      </w:r>
    </w:p>
    <w:p w14:paraId="3E1549F2" w14:textId="77777777" w:rsidR="009F52C9" w:rsidRPr="009F52C9" w:rsidRDefault="009F52C9" w:rsidP="009F52C9">
      <w:pPr>
        <w:rPr>
          <w:lang w:val="en-US"/>
        </w:rPr>
      </w:pPr>
      <w:r w:rsidRPr="009F52C9">
        <w:rPr>
          <w:b/>
          <w:bCs/>
          <w:lang w:val="en-US"/>
        </w:rPr>
        <w:t>List of required documents for program participation:</w:t>
      </w:r>
    </w:p>
    <w:p w14:paraId="51C28E4C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Application addressed to the Rector of Kazakh Ablai Khan University of International Relations and World Languages;</w:t>
      </w:r>
    </w:p>
    <w:p w14:paraId="2FD9DB18" w14:textId="77777777" w:rsidR="009F52C9" w:rsidRPr="009F52C9" w:rsidRDefault="009F52C9" w:rsidP="009F52C9">
      <w:pPr>
        <w:numPr>
          <w:ilvl w:val="0"/>
          <w:numId w:val="5"/>
        </w:numPr>
      </w:pPr>
      <w:proofErr w:type="spellStart"/>
      <w:r w:rsidRPr="009F52C9">
        <w:t>Applicant’s</w:t>
      </w:r>
      <w:proofErr w:type="spellEnd"/>
      <w:r w:rsidRPr="009F52C9">
        <w:t xml:space="preserve"> </w:t>
      </w:r>
      <w:proofErr w:type="spellStart"/>
      <w:r w:rsidRPr="009F52C9">
        <w:t>questionnaire</w:t>
      </w:r>
      <w:proofErr w:type="spellEnd"/>
      <w:r w:rsidRPr="009F52C9">
        <w:t>;</w:t>
      </w:r>
    </w:p>
    <w:p w14:paraId="53B6E742" w14:textId="5E5E75CB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 xml:space="preserve">Transcript in English (obtained through HIRO or </w:t>
      </w:r>
      <w:r>
        <w:rPr>
          <w:lang w:val="en-US"/>
        </w:rPr>
        <w:t>Main Building</w:t>
      </w:r>
      <w:r w:rsidRPr="009F52C9">
        <w:rPr>
          <w:lang w:val="en-US"/>
        </w:rPr>
        <w:t xml:space="preserve"> 219) – with a GPA of at least 3.0;</w:t>
      </w:r>
    </w:p>
    <w:p w14:paraId="2AD2AA04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Certificate confirming language proficiency (if unavailable, a letter from an instructor verifying the required skills, signed and sealed by the faculty);</w:t>
      </w:r>
    </w:p>
    <w:p w14:paraId="6ED12987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Certificates of achievement, diplomas, and other awards (copies);</w:t>
      </w:r>
    </w:p>
    <w:p w14:paraId="69330438" w14:textId="77777777" w:rsidR="009F52C9" w:rsidRPr="009F52C9" w:rsidRDefault="009F52C9" w:rsidP="009F52C9">
      <w:pPr>
        <w:numPr>
          <w:ilvl w:val="0"/>
          <w:numId w:val="5"/>
        </w:numPr>
      </w:pPr>
      <w:proofErr w:type="spellStart"/>
      <w:r w:rsidRPr="009F52C9">
        <w:t>Individual</w:t>
      </w:r>
      <w:proofErr w:type="spellEnd"/>
      <w:r w:rsidRPr="009F52C9">
        <w:t xml:space="preserve"> </w:t>
      </w:r>
      <w:proofErr w:type="spellStart"/>
      <w:r w:rsidRPr="009F52C9">
        <w:t>study</w:t>
      </w:r>
      <w:proofErr w:type="spellEnd"/>
      <w:r w:rsidRPr="009F52C9">
        <w:t xml:space="preserve"> </w:t>
      </w:r>
      <w:proofErr w:type="spellStart"/>
      <w:r w:rsidRPr="009F52C9">
        <w:t>plan</w:t>
      </w:r>
      <w:proofErr w:type="spellEnd"/>
      <w:r w:rsidRPr="009F52C9">
        <w:t xml:space="preserve"> (ISP);</w:t>
      </w:r>
    </w:p>
    <w:p w14:paraId="6535D300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Experience dissemination plan based on the mobility program (including introduction, objectives, target audience, format description, timeline, and frequency) – no more than 2 pages (attached);</w:t>
      </w:r>
    </w:p>
    <w:p w14:paraId="5CEC8E1A" w14:textId="18A59C04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Copy of passport (</w:t>
      </w:r>
      <w:r w:rsidRPr="009F52C9">
        <w:rPr>
          <w:b/>
          <w:bCs/>
          <w:lang w:val="en-US"/>
        </w:rPr>
        <w:t xml:space="preserve">mandatory if </w:t>
      </w:r>
      <w:r>
        <w:rPr>
          <w:b/>
          <w:bCs/>
          <w:lang w:val="en-US"/>
        </w:rPr>
        <w:t xml:space="preserve">student will be </w:t>
      </w:r>
      <w:r w:rsidRPr="009F52C9">
        <w:rPr>
          <w:b/>
          <w:bCs/>
          <w:lang w:val="en-US"/>
        </w:rPr>
        <w:t>selected</w:t>
      </w:r>
      <w:r w:rsidRPr="009F52C9">
        <w:rPr>
          <w:lang w:val="en-US"/>
        </w:rPr>
        <w:t>);</w:t>
      </w:r>
    </w:p>
    <w:p w14:paraId="7A1452E2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Note: The student must bring a file folder.</w:t>
      </w:r>
    </w:p>
    <w:p w14:paraId="78BCA754" w14:textId="4E67B627" w:rsidR="009F52C9" w:rsidRDefault="009F52C9" w:rsidP="009F52C9">
      <w:pPr>
        <w:rPr>
          <w:lang w:val="en-US"/>
        </w:rPr>
      </w:pPr>
      <w:r w:rsidRPr="009F52C9">
        <w:rPr>
          <w:lang w:val="en-US"/>
        </w:rPr>
        <w:t xml:space="preserve">All documents must be submitted </w:t>
      </w:r>
      <w:r w:rsidRPr="009F52C9">
        <w:rPr>
          <w:b/>
          <w:bCs/>
          <w:lang w:val="en-US"/>
        </w:rPr>
        <w:t xml:space="preserve">to </w:t>
      </w:r>
      <w:r>
        <w:rPr>
          <w:b/>
          <w:bCs/>
          <w:lang w:val="en-US"/>
        </w:rPr>
        <w:t>Main Building</w:t>
      </w:r>
      <w:r w:rsidRPr="009F52C9">
        <w:rPr>
          <w:b/>
          <w:bCs/>
          <w:lang w:val="en-US"/>
        </w:rPr>
        <w:t>, office 219</w:t>
      </w:r>
      <w:r w:rsidRPr="009F52C9">
        <w:rPr>
          <w:lang w:val="en-US"/>
        </w:rPr>
        <w:t xml:space="preserve"> by the specified deadline.</w:t>
      </w:r>
    </w:p>
    <w:p w14:paraId="4C667F64" w14:textId="77777777" w:rsidR="009F52C9" w:rsidRDefault="009F52C9" w:rsidP="009F52C9">
      <w:pPr>
        <w:rPr>
          <w:lang w:val="en-US"/>
        </w:rPr>
      </w:pPr>
    </w:p>
    <w:p w14:paraId="007E294C" w14:textId="77777777" w:rsidR="009F52C9" w:rsidRDefault="009F52C9" w:rsidP="009F52C9">
      <w:pPr>
        <w:rPr>
          <w:lang w:val="en-US"/>
        </w:rPr>
      </w:pPr>
    </w:p>
    <w:p w14:paraId="21D608F7" w14:textId="77777777" w:rsidR="009F52C9" w:rsidRDefault="009F52C9" w:rsidP="009F52C9">
      <w:pPr>
        <w:rPr>
          <w:lang w:val="en-US"/>
        </w:rPr>
      </w:pPr>
    </w:p>
    <w:p w14:paraId="6BE4AC1A" w14:textId="77777777" w:rsidR="009F52C9" w:rsidRDefault="009F52C9" w:rsidP="009F52C9">
      <w:pPr>
        <w:rPr>
          <w:lang w:val="en-US"/>
        </w:rPr>
      </w:pPr>
    </w:p>
    <w:p w14:paraId="505958BE" w14:textId="77777777" w:rsidR="009F52C9" w:rsidRPr="009F52C9" w:rsidRDefault="009F52C9" w:rsidP="009F52C9">
      <w:pPr>
        <w:rPr>
          <w:lang w:val="en-US"/>
        </w:rPr>
      </w:pPr>
    </w:p>
    <w:p w14:paraId="4E79BF85" w14:textId="77777777" w:rsidR="00175B9B" w:rsidRPr="009F52C9" w:rsidRDefault="00175B9B">
      <w:pPr>
        <w:rPr>
          <w:lang w:val="en-US"/>
        </w:rPr>
      </w:pPr>
    </w:p>
    <w:p w14:paraId="2FB523BD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DAEJIN UNIVERSITY (Южная Корея)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72"/>
        <w:gridCol w:w="501"/>
        <w:gridCol w:w="1650"/>
        <w:gridCol w:w="964"/>
        <w:gridCol w:w="1114"/>
        <w:gridCol w:w="1699"/>
        <w:gridCol w:w="1213"/>
      </w:tblGrid>
      <w:tr w:rsidR="00FA6F18" w14:paraId="4DEC1424" w14:textId="77777777" w:rsidTr="00C42FBE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8DC0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D041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34F4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6658D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A69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66FD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E30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FCA9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50B860B1" w14:textId="77777777" w:rsidTr="00C42FBE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D8AA2" w14:textId="77777777" w:rsidR="00FA6F18" w:rsidRDefault="00FA6F18" w:rsidP="00C42FB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Daejin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55B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1713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086F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FA5CE74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6EDF83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1)Международный    бизнес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7C85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5CADAF8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E34E7C1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B92AF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7270690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</w:p>
          <w:p w14:paraId="6F33849F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3BE7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E10D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4C6251AC" w14:textId="77777777" w:rsidR="00FA6F18" w:rsidRDefault="00FA6F1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2E4187C" w14:textId="77777777" w:rsidR="00DB4EA8" w:rsidRDefault="00DB4EA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38C478E" w14:textId="77777777" w:rsidR="00DB4EA8" w:rsidRDefault="00DB4EA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7A1EBD4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09E0E4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7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3A35855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8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7C80801B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68BF73BB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13C7CABE" w14:textId="77777777" w:rsidR="00FA6F18" w:rsidRDefault="00FA6F18" w:rsidP="00FA6F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 (при отсутствии письмо от преподавателя подтверждающее наличие необходимых языковых навыков) </w:t>
      </w:r>
    </w:p>
    <w:p w14:paraId="72B98D86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537737DA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1FA68EDF" w14:textId="77777777" w:rsidR="00FA6F18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53C3D155" w14:textId="77777777" w:rsidR="007E4348" w:rsidRPr="00FA6F18" w:rsidRDefault="007E4348"/>
    <w:p w14:paraId="1A429F4B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 w:rsidRPr="0078205E">
        <w:rPr>
          <w:rFonts w:ascii="Times New Roman" w:hAnsi="Times New Roman" w:cs="Times New Roman"/>
          <w:sz w:val="28"/>
          <w:szCs w:val="28"/>
        </w:rPr>
        <w:t>UPN VETERAN JAKARTA</w:t>
      </w:r>
      <w:r>
        <w:rPr>
          <w:rFonts w:ascii="Times New Roman" w:hAnsi="Times New Roman" w:cs="Times New Roman"/>
          <w:sz w:val="28"/>
          <w:szCs w:val="28"/>
        </w:rPr>
        <w:t xml:space="preserve"> (Индонезия)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996"/>
        <w:gridCol w:w="501"/>
        <w:gridCol w:w="1575"/>
        <w:gridCol w:w="962"/>
        <w:gridCol w:w="1216"/>
        <w:gridCol w:w="1452"/>
        <w:gridCol w:w="1211"/>
      </w:tblGrid>
      <w:tr w:rsidR="00FA6F18" w14:paraId="7C4474DF" w14:textId="77777777" w:rsidTr="00C42FB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5CBE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D081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CD8D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677B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B33E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9E3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916F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2048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6B5A2A63" w14:textId="77777777" w:rsidTr="00C42FBE">
        <w:trPr>
          <w:trHeight w:val="1740"/>
        </w:trPr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49A4D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E06F97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UPN Veteran Jakarta 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5B1BF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Индонезия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0C792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29952E6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B22747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3DA0E6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  <w:p w14:paraId="6F669EB0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EE2C50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AD06B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4E67EC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A876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1849AF4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DD6BC84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AFFDA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4B061740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43B6CFE9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52F96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7DE5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  <w:tr w:rsidR="00FA6F18" w14:paraId="4EFADDBC" w14:textId="77777777" w:rsidTr="00C42FBE">
        <w:trPr>
          <w:trHeight w:val="1335"/>
        </w:trPr>
        <w:tc>
          <w:tcPr>
            <w:tcW w:w="1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9164A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91EA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AAE30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5C192B0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4C9458E0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2225F17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Юриспруденция</w:t>
            </w:r>
          </w:p>
          <w:p w14:paraId="2BA6EDC4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FC4E2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34EC86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6A943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3C42346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689F77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E8660D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9FF34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6452D4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6E7F7D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C635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B4E07" w14:textId="77777777" w:rsidR="00FA6F18" w:rsidRP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D4B8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6F32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A6F18" w14:paraId="4FD1BCF7" w14:textId="77777777" w:rsidTr="00C42FBE">
        <w:trPr>
          <w:trHeight w:val="2115"/>
        </w:trPr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9427A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7F93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19ED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14:paraId="79F72D0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A86D1E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12FC15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Международный бизнес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18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240D" w14:textId="77777777" w:rsidR="00FA6F18" w:rsidRP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AFE0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F732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4B3E1A" w14:textId="77777777" w:rsidR="00FA6F18" w:rsidRDefault="00FA6F1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D9A3447" w14:textId="77777777" w:rsidR="00FA6F18" w:rsidRDefault="00FA6F1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программе: </w:t>
      </w:r>
    </w:p>
    <w:p w14:paraId="0FD4508D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9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5F22F302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0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5AD17FFF" w14:textId="77777777" w:rsidR="00FA6F18" w:rsidRPr="00DA6ED7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языковой сертификат IELTS/TOEFL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письмо от преподавателя подтверждающее наличие необходимых языковых навыков)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228458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Транскрипт на английском языке - с указанием GPA (не менее 3.0);</w:t>
      </w:r>
    </w:p>
    <w:p w14:paraId="4E0061D3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Мотивационное письмо на английском языке (с планом распространения полученного опыта);</w:t>
      </w:r>
    </w:p>
    <w:p w14:paraId="7FB5B9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9930DD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19872B4E" w14:textId="77777777" w:rsidR="00FA6F18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71951158" w14:textId="77777777" w:rsidR="00FA6F18" w:rsidRDefault="00FA6F18"/>
    <w:p w14:paraId="7EC75E24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Pai</w:t>
      </w:r>
      <w:r w:rsidRPr="00B4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Chai</w:t>
      </w:r>
      <w:r w:rsidRPr="00D7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FA6F18" w14:paraId="3FE60244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390F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D911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35FF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56D4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F3CB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97AE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D70E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1E89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6340D3D2" w14:textId="77777777" w:rsidTr="00C42FBE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1BF2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EE37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University of</w:t>
            </w:r>
          </w:p>
          <w:p w14:paraId="45A9B508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 Chai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2DB7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F9F26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4CCD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6FC2CD6F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F501529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5E4886D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1F6A6BE8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BA6FC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B5F36F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2ECC0CAD" w14:textId="77777777" w:rsidR="00FA6F18" w:rsidRPr="00B45BA5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  <w:r w:rsidRPr="00B45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50F211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0762E54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0DC095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345FD4C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5B72C5A3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4D4E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0338A83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992676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53B5D" w14:textId="77777777" w:rsidR="00FA6F18" w:rsidRPr="00B45BA5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43A315A2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6281C031" w14:textId="77777777" w:rsidR="00FA6F18" w:rsidRPr="00B45BA5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B6F790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4080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F5080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490B07BD" w14:textId="77777777" w:rsidR="00AA12FA" w:rsidRDefault="00AA12FA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734BF71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4DA12D76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1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3B59F8C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2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05AA069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66CBCB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33438A97" w14:textId="77777777" w:rsidR="00FA6F18" w:rsidRPr="00B45BA5" w:rsidRDefault="00FA6F18" w:rsidP="00FA6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4128841E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4A6154C1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12FD527F" w14:textId="77777777" w:rsidR="00FA6F18" w:rsidRPr="00FA6F18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1B529892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proofErr w:type="spellStart"/>
      <w:r w:rsidRPr="00FA6F18">
        <w:rPr>
          <w:rFonts w:ascii="Times New Roman" w:hAnsi="Times New Roman" w:cs="Times New Roman"/>
          <w:sz w:val="28"/>
          <w:szCs w:val="28"/>
          <w:lang w:val="en-US"/>
        </w:rPr>
        <w:t>Cankiri</w:t>
      </w:r>
      <w:proofErr w:type="spellEnd"/>
      <w:r w:rsidRPr="00FA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18">
        <w:rPr>
          <w:rFonts w:ascii="Times New Roman" w:hAnsi="Times New Roman" w:cs="Times New Roman"/>
          <w:sz w:val="28"/>
          <w:szCs w:val="28"/>
          <w:lang w:val="en-US"/>
        </w:rPr>
        <w:t>Karatekin</w:t>
      </w:r>
      <w:proofErr w:type="spellEnd"/>
      <w:r w:rsidRPr="00FA6F18">
        <w:rPr>
          <w:rFonts w:ascii="Times New Roman" w:hAnsi="Times New Roman" w:cs="Times New Roman"/>
          <w:sz w:val="28"/>
          <w:szCs w:val="28"/>
        </w:rPr>
        <w:t xml:space="preserve"> </w:t>
      </w:r>
      <w:r w:rsidRPr="00FA6F18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(Турция)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996"/>
        <w:gridCol w:w="501"/>
        <w:gridCol w:w="1575"/>
        <w:gridCol w:w="962"/>
        <w:gridCol w:w="1216"/>
        <w:gridCol w:w="1452"/>
        <w:gridCol w:w="1211"/>
      </w:tblGrid>
      <w:tr w:rsidR="00FA6F18" w14:paraId="14266B49" w14:textId="77777777" w:rsidTr="00C42FB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3E8F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E047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EC2F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A67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9F28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AF58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ACC1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5165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7B1E542F" w14:textId="77777777" w:rsidTr="00C42FBE">
        <w:trPr>
          <w:trHeight w:val="1740"/>
        </w:trPr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E9009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186BCD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A6F18">
              <w:rPr>
                <w:rFonts w:ascii="Times New Roman" w:hAnsi="Times New Roman" w:cs="Times New Roman"/>
                <w:lang w:val="en-US"/>
              </w:rPr>
              <w:t>Cankiri</w:t>
            </w:r>
            <w:proofErr w:type="spellEnd"/>
            <w:r w:rsidRPr="00FA6F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F18">
              <w:rPr>
                <w:rFonts w:ascii="Times New Roman" w:hAnsi="Times New Roman" w:cs="Times New Roman"/>
                <w:lang w:val="en-US"/>
              </w:rPr>
              <w:t>Karatekin</w:t>
            </w:r>
            <w:proofErr w:type="spellEnd"/>
            <w:r w:rsidRPr="00FA6F18">
              <w:rPr>
                <w:rFonts w:ascii="Times New Roman" w:hAnsi="Times New Roman" w:cs="Times New Roman"/>
              </w:rPr>
              <w:t xml:space="preserve"> </w:t>
            </w:r>
            <w:r w:rsidRPr="00FA6F18">
              <w:rPr>
                <w:rFonts w:ascii="Times New Roman" w:hAnsi="Times New Roman" w:cs="Times New Roman"/>
                <w:lang w:val="en-US"/>
              </w:rPr>
              <w:t>University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CA310" w14:textId="77777777" w:rsidR="00FA6F18" w:rsidRP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Турция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885EF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42771C0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E7B42A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9B837F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  <w:p w14:paraId="7B48B78E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B6A9D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9E5C4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46A1A1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359C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Осенний семестр 2025 </w:t>
            </w:r>
          </w:p>
          <w:p w14:paraId="3289162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2348E8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C059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BD00EE4" w14:textId="6BFB5715" w:rsidR="00FA6F18" w:rsidRDefault="000F7A7F" w:rsidP="00C42F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FA6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2448A569" w14:textId="19A6B21B" w:rsidR="002577AB" w:rsidRPr="002577AB" w:rsidRDefault="002577AB" w:rsidP="00C42F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турецкий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37D824B5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5127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а также расходы, связанные с проживанием, визой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оформлением страховки покрываются за собственные средства студента</w:t>
            </w:r>
          </w:p>
        </w:tc>
        <w:tc>
          <w:tcPr>
            <w:tcW w:w="12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2297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07.04.2025</w:t>
            </w:r>
          </w:p>
        </w:tc>
      </w:tr>
      <w:tr w:rsidR="00FA6F18" w14:paraId="28806980" w14:textId="77777777" w:rsidTr="00C42FBE">
        <w:trPr>
          <w:trHeight w:val="1335"/>
        </w:trPr>
        <w:tc>
          <w:tcPr>
            <w:tcW w:w="1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07C9E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9A8D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E3796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04C7514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D85FE30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A42154B" w14:textId="77777777" w:rsidR="000F7A7F" w:rsidRDefault="00FA6F18" w:rsidP="00FA6F1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Международные отношения</w:t>
            </w:r>
          </w:p>
          <w:p w14:paraId="487558C5" w14:textId="62EF75E1" w:rsidR="00FA6F18" w:rsidRDefault="000F7A7F" w:rsidP="00FA6F1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(магистратура)</w:t>
            </w:r>
            <w:r w:rsidR="00FA6F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8DB559B" w14:textId="77777777" w:rsidR="00FA6F18" w:rsidRDefault="00FA6F18" w:rsidP="00FA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70058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920827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4FABD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8031B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FF444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0EBC7C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5C625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360BF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B759A1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9A5F16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BA07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8B698" w14:textId="77777777" w:rsidR="00FA6F18" w:rsidRP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1E79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E8E2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15C2C97" w14:textId="77777777" w:rsidR="00AA12FA" w:rsidRDefault="00AA12FA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8277593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0CD63E47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3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21FF446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4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6EEAEA08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4521357C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60DA433" w14:textId="7FE43B18" w:rsidR="00FA6F18" w:rsidRPr="00B45BA5" w:rsidRDefault="00FA6F18" w:rsidP="00FA6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7A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английского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языка</w:t>
      </w:r>
      <w:r w:rsidR="000F7A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7A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="000F7A7F" w:rsidRPr="000F7A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2577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турецкий </w:t>
      </w:r>
      <w:r w:rsidR="002577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="002577AB" w:rsidRPr="002577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="002577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7460FD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47E2B62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5F73237A" w14:textId="77777777" w:rsidR="00FA6F18" w:rsidRDefault="00FA6F18"/>
    <w:p w14:paraId="5F24DE54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Walailak</w:t>
      </w:r>
      <w:proofErr w:type="spellEnd"/>
      <w:r w:rsidRPr="00FA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(Таиланд)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FA6F18" w14:paraId="061A22B5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22A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7DD8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A1F6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324A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1248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257F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B6205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3492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0921B12D" w14:textId="77777777" w:rsidTr="00C42FBE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21C7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A1F13" w14:textId="77777777" w:rsidR="00FA6F18" w:rsidRPr="00FA6F18" w:rsidRDefault="00FA6F18" w:rsidP="00FA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Walailak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6F7B0" w14:textId="77777777" w:rsidR="00FA6F18" w:rsidRP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9085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18637" w14:textId="77777777" w:rsidR="00FA6F18" w:rsidRDefault="00FA6F18" w:rsidP="00FA6F1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72269D95" w14:textId="77777777" w:rsidR="00FA6F18" w:rsidRDefault="00FA6F18" w:rsidP="00FA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E784069" w14:textId="77777777" w:rsidR="00FA6F18" w:rsidRDefault="00FA6F18" w:rsidP="00FA6F1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Международный бизнес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64BC98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FCBB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5B5F1E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00D47DC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ABE2E" w14:textId="77777777" w:rsidR="00FA6F18" w:rsidRPr="00B45BA5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0DAEBCE9" w14:textId="77777777" w:rsidR="00FA6F18" w:rsidRPr="00AA12FA" w:rsidRDefault="00AA12FA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  <w:p w14:paraId="0391F417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DC7B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445A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6C96CF28" w14:textId="77777777" w:rsidR="00FA6F18" w:rsidRDefault="00FA6F18"/>
    <w:p w14:paraId="70961A21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497553B5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35191A00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1F074446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74D2F5D6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5C2E0CB9" w14:textId="6D6BAAA2" w:rsidR="00AA12FA" w:rsidRPr="00B45BA5" w:rsidRDefault="00AA12FA" w:rsidP="00AA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D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английского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языка </w:t>
      </w:r>
      <w:r w:rsidR="00AC7A30">
        <w:t>B2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DAB0A51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55B7C1F5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0598A9A7" w14:textId="77777777" w:rsidR="00AA12FA" w:rsidRDefault="00AA12FA" w:rsidP="00AA1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Jeonbuk</w:t>
      </w:r>
      <w:r w:rsidRPr="00AA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AA12FA" w14:paraId="2B16BC86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1106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E5997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FD57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D076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0E33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979B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E446F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41498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A12FA" w14:paraId="3C919205" w14:textId="77777777" w:rsidTr="005963D7">
        <w:trPr>
          <w:trHeight w:val="2505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B2817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DB1CE" w14:textId="77777777" w:rsidR="00AA12FA" w:rsidRPr="00AA12FA" w:rsidRDefault="00AA12FA" w:rsidP="00A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Jeonbuk University 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AEF3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7365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BA38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551C8326" w14:textId="77777777" w:rsidR="00AA12FA" w:rsidRPr="00AA12FA" w:rsidRDefault="00AA12FA" w:rsidP="00AA12FA">
            <w:pPr>
              <w:spacing w:line="240" w:lineRule="auto"/>
              <w:jc w:val="center"/>
            </w:pPr>
            <w:r>
              <w:t>ПФИЯ</w:t>
            </w:r>
          </w:p>
          <w:p w14:paraId="41E0293D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F9ADA3B" w14:textId="77777777" w:rsidR="00AA12FA" w:rsidRDefault="00AA12FA" w:rsidP="00A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2B2F7CF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двух иностранных языков 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962A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7CAB02E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9A4A87" w14:textId="77777777" w:rsidR="00AA12FA" w:rsidRDefault="00AA12FA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0054" w14:textId="77777777" w:rsidR="00AA12FA" w:rsidRPr="00B45BA5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75B3D7B" w14:textId="77777777" w:rsidR="00AA12FA" w:rsidRDefault="00AA12FA" w:rsidP="00C42FB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42525C8B" w14:textId="77777777" w:rsidR="00AA12FA" w:rsidRDefault="00AA12FA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английский </w:t>
            </w:r>
          </w:p>
          <w:p w14:paraId="6CB5178F" w14:textId="77777777" w:rsidR="00AA12FA" w:rsidRPr="00AA12FA" w:rsidRDefault="00AA12FA" w:rsidP="00C42F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12FA">
              <w:rPr>
                <w:rFonts w:ascii="Times New Roman" w:hAnsi="Times New Roman" w:cs="Times New Roman"/>
                <w:lang w:val="en-US"/>
              </w:rPr>
              <w:t>B2</w:t>
            </w:r>
          </w:p>
          <w:p w14:paraId="7A55CBB2" w14:textId="77777777" w:rsidR="00AA12FA" w:rsidRDefault="00AA12FA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46A84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а также расходы, связанные с проживанием, визой и оформлением страховки покрываются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собственные средства студента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737B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07.04.2025</w:t>
            </w:r>
          </w:p>
        </w:tc>
      </w:tr>
      <w:tr w:rsidR="00AA12FA" w14:paraId="3B6594E7" w14:textId="77777777" w:rsidTr="005963D7">
        <w:trPr>
          <w:trHeight w:val="1755"/>
        </w:trPr>
        <w:tc>
          <w:tcPr>
            <w:tcW w:w="14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B8D2E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3DC8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EFC9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CB10D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ФММК</w:t>
            </w:r>
          </w:p>
          <w:p w14:paraId="69C12027" w14:textId="77777777" w:rsidR="00AA12FA" w:rsidRDefault="00AA12FA" w:rsidP="00A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0FB6F9B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Журналистика </w:t>
            </w:r>
          </w:p>
        </w:tc>
        <w:tc>
          <w:tcPr>
            <w:tcW w:w="10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5555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6CD42" w14:textId="77777777" w:rsidR="00AA12FA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D25B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D5F15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30E2774" w14:textId="77777777" w:rsidR="00AA12FA" w:rsidRDefault="00AA12FA"/>
    <w:p w14:paraId="110C5633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215399D4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7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F410F71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8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1DFA2916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2106EBF7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1971456" w14:textId="0FB7A2A6" w:rsidR="00AA12FA" w:rsidRPr="00B45BA5" w:rsidRDefault="00AA12FA" w:rsidP="00AA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AC7A30" w:rsidRP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английский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="00AC7A30" w:rsidRP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BF3E429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1684C639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7EB53D90" w14:textId="77777777" w:rsidR="00AA12FA" w:rsidRPr="00555A20" w:rsidRDefault="00AA12FA"/>
    <w:p w14:paraId="0A07BABF" w14:textId="77777777" w:rsidR="00AA12FA" w:rsidRPr="00555A20" w:rsidRDefault="00AA12FA"/>
    <w:p w14:paraId="6593E78F" w14:textId="77777777" w:rsidR="00AA12FA" w:rsidRPr="00555A20" w:rsidRDefault="00AA12FA"/>
    <w:p w14:paraId="76273F4C" w14:textId="77777777" w:rsidR="00AA12FA" w:rsidRPr="00555A20" w:rsidRDefault="00AA12FA"/>
    <w:p w14:paraId="5AB44B75" w14:textId="77777777" w:rsidR="00AA12FA" w:rsidRPr="00555A20" w:rsidRDefault="00AA12FA"/>
    <w:p w14:paraId="51BFA34A" w14:textId="77777777" w:rsidR="00AA12FA" w:rsidRPr="00555A20" w:rsidRDefault="00AA12FA"/>
    <w:p w14:paraId="3FE83B47" w14:textId="77777777" w:rsidR="00AA12FA" w:rsidRPr="00555A20" w:rsidRDefault="00AA12FA"/>
    <w:p w14:paraId="4B36F420" w14:textId="77777777" w:rsidR="00AA12FA" w:rsidRPr="00555A20" w:rsidRDefault="00AA12FA"/>
    <w:p w14:paraId="16404798" w14:textId="77777777" w:rsidR="00AA12FA" w:rsidRPr="00555A20" w:rsidRDefault="00AA12FA"/>
    <w:p w14:paraId="3B074F23" w14:textId="77777777" w:rsidR="00AA12FA" w:rsidRPr="00555A20" w:rsidRDefault="00AA12FA" w:rsidP="00AA1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Universit</w:t>
      </w:r>
      <w:r w:rsidRPr="00555A20">
        <w:rPr>
          <w:rFonts w:ascii="Times New Roman" w:hAnsi="Times New Roman" w:cs="Times New Roman"/>
          <w:sz w:val="28"/>
          <w:szCs w:val="28"/>
        </w:rPr>
        <w:t xml:space="preserve">é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Perpignan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Via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Domitia</w:t>
      </w:r>
      <w:r w:rsidRPr="00555A20">
        <w:rPr>
          <w:rFonts w:ascii="Times New Roman" w:hAnsi="Times New Roman" w:cs="Times New Roman"/>
          <w:sz w:val="28"/>
          <w:szCs w:val="28"/>
        </w:rPr>
        <w:t xml:space="preserve"> (</w:t>
      </w:r>
      <w:r w:rsidRPr="00AA12FA">
        <w:rPr>
          <w:rFonts w:ascii="Times New Roman" w:hAnsi="Times New Roman" w:cs="Times New Roman"/>
          <w:sz w:val="28"/>
          <w:szCs w:val="28"/>
        </w:rPr>
        <w:t>Франция</w:t>
      </w:r>
      <w:r w:rsidRPr="00555A20">
        <w:rPr>
          <w:rFonts w:ascii="Times New Roman" w:hAnsi="Times New Roman" w:cs="Times New Roman"/>
          <w:sz w:val="28"/>
          <w:szCs w:val="28"/>
        </w:rPr>
        <w:t>)</w:t>
      </w:r>
      <w:r w:rsidRPr="00555A20">
        <w:t xml:space="preserve">  </w:t>
      </w:r>
      <w:r w:rsidRPr="00555A20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AA12FA" w14:paraId="5E67703B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3BF0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4CDD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A21A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8D38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7210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A0A1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1EF5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6E40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A12FA" w14:paraId="43895B2E" w14:textId="77777777" w:rsidTr="000558B5">
        <w:trPr>
          <w:trHeight w:val="4630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9798D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C8E233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Université de Perpignan Via Domitia (</w:t>
            </w:r>
            <w:r>
              <w:t>Франция</w:t>
            </w:r>
            <w:r>
              <w:rPr>
                <w:lang w:val="en-US"/>
              </w:rPr>
              <w:t>)</w:t>
            </w:r>
            <w:r w:rsidRPr="00AA12FA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A9F6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Франция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253A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07667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36BB187F" w14:textId="77777777" w:rsidR="00AA12FA" w:rsidRDefault="00AA12FA" w:rsidP="00AA12FA">
            <w:pPr>
              <w:spacing w:line="240" w:lineRule="auto"/>
            </w:pPr>
            <w:r>
              <w:t xml:space="preserve">ФПИФ </w:t>
            </w:r>
          </w:p>
          <w:p w14:paraId="42A79A20" w14:textId="77777777" w:rsidR="00AA12FA" w:rsidRDefault="00AA12FA" w:rsidP="00AA12FA">
            <w:pPr>
              <w:spacing w:line="240" w:lineRule="auto"/>
            </w:pPr>
            <w:r>
              <w:t xml:space="preserve">Иностранная филология (французский язык) </w:t>
            </w:r>
          </w:p>
          <w:p w14:paraId="32D09D3C" w14:textId="77777777" w:rsidR="00AA12FA" w:rsidRDefault="00AA12FA" w:rsidP="00AA12FA">
            <w:pPr>
              <w:spacing w:line="240" w:lineRule="auto"/>
            </w:pPr>
          </w:p>
          <w:p w14:paraId="082CD7F3" w14:textId="77777777" w:rsidR="00AA12FA" w:rsidRDefault="00AA12FA" w:rsidP="00AA12FA">
            <w:pPr>
              <w:spacing w:line="240" w:lineRule="auto"/>
            </w:pPr>
            <w:r>
              <w:t xml:space="preserve">Переводческое дело </w:t>
            </w:r>
          </w:p>
          <w:p w14:paraId="3B652DE4" w14:textId="77777777" w:rsidR="00AA12FA" w:rsidRDefault="00AA12FA" w:rsidP="00AA12FA">
            <w:pPr>
              <w:spacing w:line="240" w:lineRule="auto"/>
            </w:pPr>
            <w:r>
              <w:t xml:space="preserve">(французский язык) </w:t>
            </w:r>
          </w:p>
          <w:p w14:paraId="339E488A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A519F43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7B1F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27534EC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201563F" w14:textId="77777777" w:rsidR="00AA12FA" w:rsidRDefault="00AA12FA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68CB2" w14:textId="77777777" w:rsidR="00AA12FA" w:rsidRPr="00B45BA5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B607263" w14:textId="77777777" w:rsidR="00AA12FA" w:rsidRPr="00AA12FA" w:rsidRDefault="00AA12FA" w:rsidP="00AA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французский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1251D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9D1FA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077BDB31" w14:textId="77777777" w:rsidR="00AA12FA" w:rsidRDefault="00AA12FA"/>
    <w:p w14:paraId="3594945C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200C51AF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9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3A66C43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0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7293F6F7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31765D83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4EE4721" w14:textId="609C9C3A" w:rsidR="00AA12FA" w:rsidRPr="00B45BA5" w:rsidRDefault="00AA12FA" w:rsidP="00AA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французского языка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42B7CFA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366614D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39AFC90D" w14:textId="77777777" w:rsidR="00AA12FA" w:rsidRDefault="00AA12FA"/>
    <w:p w14:paraId="27C0B7CA" w14:textId="77777777" w:rsidR="00AA12FA" w:rsidRDefault="00AA12FA"/>
    <w:p w14:paraId="27577F79" w14:textId="77777777" w:rsidR="00AA12FA" w:rsidRDefault="00AA12FA"/>
    <w:p w14:paraId="62C21C8C" w14:textId="77777777" w:rsidR="00AA12FA" w:rsidRDefault="00AA12FA"/>
    <w:p w14:paraId="4BCE0DA9" w14:textId="77777777" w:rsidR="00AA12FA" w:rsidRDefault="00AA12FA"/>
    <w:p w14:paraId="3AEEEE54" w14:textId="77777777" w:rsidR="00AA12FA" w:rsidRDefault="00AA12FA"/>
    <w:p w14:paraId="7B39CF80" w14:textId="77777777" w:rsidR="00AA12FA" w:rsidRDefault="00AA12FA"/>
    <w:p w14:paraId="73DA4A2C" w14:textId="77777777" w:rsidR="00AA12FA" w:rsidRDefault="00AA12FA"/>
    <w:p w14:paraId="185C70C0" w14:textId="77777777" w:rsidR="00AA12FA" w:rsidRPr="00AA12FA" w:rsidRDefault="00AA12FA" w:rsidP="00AA12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AA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AA12FA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Ankara</w:t>
      </w:r>
      <w:r w:rsidRPr="00AA12FA">
        <w:rPr>
          <w:rFonts w:ascii="Times New Roman" w:hAnsi="Times New Roman" w:cs="Times New Roman"/>
          <w:sz w:val="24"/>
          <w:szCs w:val="24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Yildirim</w:t>
      </w:r>
      <w:r w:rsidRPr="00AA12FA">
        <w:rPr>
          <w:rFonts w:ascii="Times New Roman" w:hAnsi="Times New Roman" w:cs="Times New Roman"/>
          <w:sz w:val="24"/>
          <w:szCs w:val="24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Beyazit</w:t>
      </w:r>
      <w:r w:rsidRPr="00AA12FA">
        <w:rPr>
          <w:rFonts w:ascii="Times New Roman" w:hAnsi="Times New Roman" w:cs="Times New Roman"/>
          <w:sz w:val="24"/>
          <w:szCs w:val="24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AA12FA">
        <w:rPr>
          <w:rFonts w:ascii="Times New Roman" w:hAnsi="Times New Roman" w:cs="Times New Roman"/>
          <w:sz w:val="24"/>
          <w:szCs w:val="24"/>
        </w:rPr>
        <w:t xml:space="preserve"> (Турция)</w:t>
      </w:r>
      <w:r w:rsidRPr="00AA12FA">
        <w:rPr>
          <w:rFonts w:ascii="Times New Roman" w:hAnsi="Times New Roman" w:cs="Times New Roman"/>
          <w:sz w:val="20"/>
          <w:szCs w:val="20"/>
        </w:rPr>
        <w:t xml:space="preserve">   </w:t>
      </w:r>
      <w:r w:rsidRPr="00AA12FA">
        <w:t xml:space="preserve"> </w:t>
      </w:r>
      <w:r w:rsidRPr="00AA12F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807"/>
        <w:gridCol w:w="524"/>
        <w:gridCol w:w="1572"/>
        <w:gridCol w:w="1009"/>
        <w:gridCol w:w="1154"/>
        <w:gridCol w:w="1549"/>
        <w:gridCol w:w="1272"/>
      </w:tblGrid>
      <w:tr w:rsidR="00AA12FA" w14:paraId="0210C003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E257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0AE3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80EE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FAF98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03C9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1A66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8A73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2AF0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A12FA" w14:paraId="316BF9A7" w14:textId="77777777" w:rsidTr="00C42FBE">
        <w:trPr>
          <w:trHeight w:val="4630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2F639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CCDF53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Ankara Yildirim Beyazit University (</w:t>
            </w:r>
            <w:r w:rsidRPr="00AA12FA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r w:rsidRPr="00AA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A1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AA12FA">
              <w:rPr>
                <w:lang w:val="en-US"/>
              </w:rPr>
              <w:t xml:space="preserve"> </w:t>
            </w:r>
            <w:r w:rsidRPr="00AA1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02BDF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Турция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FF71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7B2A2" w14:textId="77777777" w:rsidR="00AA12FA" w:rsidRPr="00AA12FA" w:rsidRDefault="006A5E2E" w:rsidP="006A5E2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380CB2F0" w14:textId="77777777" w:rsidR="006A5E2E" w:rsidRDefault="006A5E2E" w:rsidP="006A5E2E">
            <w:pPr>
              <w:spacing w:line="240" w:lineRule="auto"/>
            </w:pPr>
            <w:r>
              <w:t xml:space="preserve">Иностранная филология </w:t>
            </w:r>
          </w:p>
          <w:p w14:paraId="5A3982F8" w14:textId="77777777" w:rsidR="006A5E2E" w:rsidRDefault="006A5E2E" w:rsidP="006A5E2E">
            <w:pPr>
              <w:spacing w:line="240" w:lineRule="auto"/>
            </w:pPr>
            <w:r>
              <w:t xml:space="preserve">(арабский язык) </w:t>
            </w:r>
          </w:p>
          <w:p w14:paraId="6B623F81" w14:textId="77777777" w:rsidR="006A5E2E" w:rsidRDefault="006A5E2E" w:rsidP="006A5E2E">
            <w:pPr>
              <w:spacing w:line="240" w:lineRule="auto"/>
            </w:pPr>
          </w:p>
          <w:p w14:paraId="332B28C8" w14:textId="77777777" w:rsidR="006A5E2E" w:rsidRDefault="006A5E2E" w:rsidP="006A5E2E">
            <w:pPr>
              <w:spacing w:line="240" w:lineRule="auto"/>
            </w:pPr>
            <w:r>
              <w:t xml:space="preserve">Переводческое дело </w:t>
            </w:r>
          </w:p>
          <w:p w14:paraId="19C8504F" w14:textId="77777777" w:rsidR="006A5E2E" w:rsidRDefault="006A5E2E" w:rsidP="006A5E2E">
            <w:pPr>
              <w:spacing w:line="240" w:lineRule="auto"/>
            </w:pPr>
            <w:r>
              <w:t xml:space="preserve">(арабский язык) </w:t>
            </w:r>
          </w:p>
          <w:p w14:paraId="34BD9D66" w14:textId="77777777" w:rsidR="006A5E2E" w:rsidRDefault="006A5E2E" w:rsidP="006A5E2E">
            <w:pPr>
              <w:spacing w:line="240" w:lineRule="auto"/>
            </w:pPr>
          </w:p>
          <w:p w14:paraId="694C1C75" w14:textId="77777777" w:rsidR="006A5E2E" w:rsidRDefault="006A5E2E" w:rsidP="006A5E2E">
            <w:pPr>
              <w:spacing w:line="240" w:lineRule="auto"/>
            </w:pPr>
            <w:r>
              <w:t xml:space="preserve">Востоковедение </w:t>
            </w:r>
          </w:p>
          <w:p w14:paraId="27EC9C82" w14:textId="77777777" w:rsidR="006A5E2E" w:rsidRDefault="006A5E2E" w:rsidP="006A5E2E">
            <w:pPr>
              <w:spacing w:line="240" w:lineRule="auto"/>
            </w:pPr>
            <w:r>
              <w:t xml:space="preserve">(арабский язык)  </w:t>
            </w:r>
          </w:p>
          <w:p w14:paraId="3B3CDF33" w14:textId="77777777" w:rsidR="00AA12FA" w:rsidRPr="00AA12FA" w:rsidRDefault="00AA12FA" w:rsidP="006A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B754E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EDFF9A4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178ED49" w14:textId="77777777" w:rsidR="00AA12FA" w:rsidRDefault="00AA12FA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3C1CB" w14:textId="77777777" w:rsidR="00AA12FA" w:rsidRPr="00B45BA5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79E4C09" w14:textId="77777777" w:rsidR="00AA12FA" w:rsidRPr="006A5E2E" w:rsidRDefault="006A5E2E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арабский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7B898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16DBE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1655372A" w14:textId="77777777" w:rsidR="00AA12FA" w:rsidRDefault="00AA12FA"/>
    <w:p w14:paraId="5E320246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3F8E243A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1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4B109505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2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5631B363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4BBBBD3F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7C580362" w14:textId="64035F68" w:rsidR="006A5E2E" w:rsidRPr="00B45BA5" w:rsidRDefault="006A5E2E" w:rsidP="006A5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арабского языка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5786BD36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6715AF22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45ECA87B" w14:textId="77777777" w:rsidR="006A5E2E" w:rsidRDefault="006A5E2E"/>
    <w:p w14:paraId="23085D90" w14:textId="178151A0" w:rsidR="006A5E2E" w:rsidRDefault="006A5E2E"/>
    <w:p w14:paraId="57253054" w14:textId="48BBF21D" w:rsidR="00AC7A30" w:rsidRDefault="00AC7A30"/>
    <w:p w14:paraId="6D441614" w14:textId="680FEB68" w:rsidR="00AC7A30" w:rsidRDefault="00AC7A30"/>
    <w:p w14:paraId="45C6F595" w14:textId="7CC8382E" w:rsidR="00AC7A30" w:rsidRDefault="00AC7A30"/>
    <w:p w14:paraId="282041DC" w14:textId="788B6637" w:rsidR="00AC7A30" w:rsidRDefault="00AC7A30"/>
    <w:p w14:paraId="16DD4F42" w14:textId="43365372" w:rsidR="00AC7A30" w:rsidRDefault="00AC7A30"/>
    <w:p w14:paraId="162C064C" w14:textId="31FA48D5" w:rsidR="00AC7A30" w:rsidRDefault="00AC7A30"/>
    <w:p w14:paraId="69C8E832" w14:textId="5B80B7AE" w:rsidR="00AC7A30" w:rsidRDefault="00AC7A30"/>
    <w:p w14:paraId="74136F2A" w14:textId="289CA01C" w:rsidR="00AC7A30" w:rsidRDefault="00AC7A30"/>
    <w:p w14:paraId="1BB723C5" w14:textId="77777777" w:rsidR="00AC7A30" w:rsidRDefault="00AC7A30"/>
    <w:p w14:paraId="74CE9156" w14:textId="70DADDF1" w:rsidR="00AC7A30" w:rsidRDefault="00AC7A30" w:rsidP="00AC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Lanzhou</w:t>
      </w:r>
      <w:r w:rsidRPr="00D7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AC7A30" w14:paraId="4AEDBECE" w14:textId="77777777" w:rsidTr="00672BE8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A94F1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0AF67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5D1B2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A53E2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0E41C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BEC4D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550FA0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55C2B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C7A30" w14:paraId="6F71175F" w14:textId="77777777" w:rsidTr="00672BE8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DAEDE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A3FCF" w14:textId="2FF2AE2C" w:rsidR="00AC7A30" w:rsidRDefault="00AC7A30" w:rsidP="00AC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Lanzhou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University </w:t>
            </w:r>
          </w:p>
          <w:p w14:paraId="059EB4C8" w14:textId="5BE40EFC" w:rsidR="00AC7A30" w:rsidRDefault="00AC7A30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A0232" w14:textId="401BE195" w:rsidR="00AC7A30" w:rsidRP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31214" w14:textId="26BB4EEE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961E9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380DD68D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5ECADD4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63D53FE2" w14:textId="003F7103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07009ED7" w14:textId="77777777" w:rsidR="00AC7A30" w:rsidRDefault="00AC7A30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DA5A80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CCEA368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1E5FD4DA" w14:textId="55FB33B0" w:rsidR="00AC7A30" w:rsidRPr="00B45BA5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  <w:r w:rsidRPr="00B45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D7583A3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047F942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43201D0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6D7C622D" w14:textId="59649F7E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57CF49DD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18451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04DF9E2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782082" w14:textId="77777777" w:rsidR="00AC7A30" w:rsidRDefault="00AC7A30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C0B1" w14:textId="77777777" w:rsidR="00AC7A30" w:rsidRPr="00B45BA5" w:rsidRDefault="00AC7A30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02841940" w14:textId="3DF88FE8" w:rsidR="00AC7A30" w:rsidRPr="00AC7A30" w:rsidRDefault="00AC7A30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t>HSK 3</w:t>
            </w:r>
          </w:p>
          <w:p w14:paraId="20C962A6" w14:textId="77777777" w:rsidR="00AC7A30" w:rsidRPr="00B45BA5" w:rsidRDefault="00AC7A30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DA4F33" w14:textId="77777777" w:rsidR="00AC7A30" w:rsidRDefault="00AC7A30" w:rsidP="00672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D40A8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61A6F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12FA1FDA" w14:textId="03B579D2" w:rsidR="006A5E2E" w:rsidRDefault="006A5E2E">
      <w:pPr>
        <w:rPr>
          <w:lang w:val="en-US"/>
        </w:rPr>
      </w:pPr>
    </w:p>
    <w:p w14:paraId="19CEA02A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26E323FB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3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14:paraId="72E81AEA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4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4D5D6ED4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14:paraId="1471A38B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669BCDE1" w14:textId="4ACB3226" w:rsidR="00AC7A30" w:rsidRPr="00B45BA5" w:rsidRDefault="00AC7A30" w:rsidP="00AC7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китайского языка </w:t>
      </w:r>
      <w:r>
        <w:t>HSK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02362E66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39EA39E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640F2C27" w14:textId="27F7D6D1" w:rsidR="00AC7A30" w:rsidRPr="000F7A7F" w:rsidRDefault="00AC7A30"/>
    <w:p w14:paraId="69F8E86A" w14:textId="7D8E7366" w:rsidR="00AC7A30" w:rsidRPr="000F7A7F" w:rsidRDefault="00AC7A30"/>
    <w:p w14:paraId="5CEE0517" w14:textId="32463912" w:rsidR="00CA678C" w:rsidRPr="000F7A7F" w:rsidRDefault="00CA678C"/>
    <w:p w14:paraId="4B0828BA" w14:textId="130F4276" w:rsidR="00CA678C" w:rsidRPr="000F7A7F" w:rsidRDefault="00CA678C"/>
    <w:p w14:paraId="4B756901" w14:textId="724A37C8" w:rsidR="00CA678C" w:rsidRPr="000F7A7F" w:rsidRDefault="00CA678C"/>
    <w:p w14:paraId="244AED7E" w14:textId="6985BBBC" w:rsidR="00CA678C" w:rsidRPr="000F7A7F" w:rsidRDefault="00CA678C"/>
    <w:p w14:paraId="4A8007A5" w14:textId="2CB21172" w:rsidR="00CA678C" w:rsidRPr="000F7A7F" w:rsidRDefault="00CA678C"/>
    <w:p w14:paraId="46540759" w14:textId="20AABF5F" w:rsidR="00CA678C" w:rsidRPr="000F7A7F" w:rsidRDefault="00CA678C"/>
    <w:p w14:paraId="517C516A" w14:textId="77777777" w:rsidR="00CA678C" w:rsidRPr="000F7A7F" w:rsidRDefault="00CA678C"/>
    <w:p w14:paraId="62E3BF8E" w14:textId="77777777" w:rsidR="00CA678C" w:rsidRDefault="00CA678C" w:rsidP="00CA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Xinjiang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CA678C" w14:paraId="79B058C8" w14:textId="77777777" w:rsidTr="00672BE8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8A697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5BE04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9D9A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2D631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FE6F4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BC740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7CD52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CB248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CA678C" w14:paraId="42EDB145" w14:textId="77777777" w:rsidTr="00672BE8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AEEAF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39D7F" w14:textId="77777777" w:rsidR="00CA678C" w:rsidRPr="009B0A37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Xinjiang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DD699" w14:textId="77777777" w:rsidR="00CA678C" w:rsidRPr="009B0A37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E6DA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21AE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531EEB54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436E66E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2932FFE6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248FF0A6" w14:textId="77777777" w:rsidR="00CA678C" w:rsidRDefault="00CA678C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0FDED4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8E452A5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0A433F70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14:paraId="50E567B4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C85131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EDF6E63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7C9A9E88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язык)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0CE0D" w14:textId="33385E7E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9ADB24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79DE4D4" w14:textId="77777777" w:rsidR="00CA678C" w:rsidRDefault="00CA678C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5CF9" w14:textId="77777777" w:rsidR="00CA678C" w:rsidRDefault="00CA678C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5EDBB2FE" w14:textId="77777777" w:rsidR="00CA678C" w:rsidRPr="009B0A37" w:rsidRDefault="00CA678C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14:paraId="2D6EA1E7" w14:textId="77777777" w:rsidR="00CA678C" w:rsidRDefault="00CA678C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45D66A" w14:textId="77777777" w:rsidR="00CA678C" w:rsidRDefault="00CA678C" w:rsidP="00672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F5C8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D6D79" w14:textId="4373F06F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33B676B7" w14:textId="77777777" w:rsidR="00CA678C" w:rsidRDefault="00CA678C" w:rsidP="00CA678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9F50B5D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48C1FA87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14:paraId="54B4DDBD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39AB8D8D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14:paraId="056237AA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3FE1547" w14:textId="77777777" w:rsidR="00CA678C" w:rsidRDefault="00CA678C" w:rsidP="00CA6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китайского языка </w:t>
      </w:r>
      <w:r>
        <w:rPr>
          <w:lang w:val="en-US"/>
        </w:rPr>
        <w:t>HSK</w:t>
      </w:r>
      <w:r w:rsidRPr="009B0A37"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14:paraId="65831830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143C9A5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509BA179" w14:textId="77777777" w:rsidR="00CA678C" w:rsidRDefault="00CA678C" w:rsidP="00CA678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7836A1A2" w14:textId="51DB9C81" w:rsidR="00CA678C" w:rsidRDefault="00CA678C"/>
    <w:p w14:paraId="710FD3F5" w14:textId="48C50ACD" w:rsidR="00CA678C" w:rsidRDefault="00CA678C"/>
    <w:p w14:paraId="4A3C41E0" w14:textId="04B7FB55" w:rsidR="00CA678C" w:rsidRDefault="00CA678C"/>
    <w:p w14:paraId="21318DE6" w14:textId="051D75DE" w:rsidR="00CA678C" w:rsidRDefault="00CA678C"/>
    <w:p w14:paraId="563F79CC" w14:textId="5C307122" w:rsidR="00CA678C" w:rsidRDefault="00CA678C"/>
    <w:p w14:paraId="49710004" w14:textId="0F1A6B0E" w:rsidR="00CA678C" w:rsidRDefault="00CA678C"/>
    <w:p w14:paraId="0389A426" w14:textId="526AF1C9" w:rsidR="00CA678C" w:rsidRDefault="00CA678C"/>
    <w:p w14:paraId="6BCA9DC2" w14:textId="77777777" w:rsidR="00CA678C" w:rsidRDefault="00CA678C"/>
    <w:p w14:paraId="3B2002B1" w14:textId="77777777" w:rsidR="00CA678C" w:rsidRDefault="00CA678C" w:rsidP="00CA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CADIZ UNIVERSITY (Испания)  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88"/>
        <w:gridCol w:w="512"/>
        <w:gridCol w:w="1509"/>
        <w:gridCol w:w="985"/>
        <w:gridCol w:w="1134"/>
        <w:gridCol w:w="1733"/>
        <w:gridCol w:w="1240"/>
      </w:tblGrid>
      <w:tr w:rsidR="00CA678C" w14:paraId="17B8D5F2" w14:textId="77777777" w:rsidTr="00672BE8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402F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370B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7D6E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D0FA5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E2D12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3D664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4A5C7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888E7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CA678C" w14:paraId="67A6F84A" w14:textId="77777777" w:rsidTr="00672BE8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45818" w14:textId="77777777" w:rsidR="00CA678C" w:rsidRDefault="00CA678C" w:rsidP="00672BE8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University of Cadiz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44684" w14:textId="77777777" w:rsidR="00CA678C" w:rsidRDefault="00CA678C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21FD4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BD4BF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ФПИФ</w:t>
            </w:r>
          </w:p>
          <w:p w14:paraId="635D56DC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EDA2DF6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321E964" w14:textId="77777777" w:rsidR="00CA678C" w:rsidRPr="00222EA6" w:rsidRDefault="00CA678C" w:rsidP="00672BE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>
              <w:t xml:space="preserve">  </w:t>
            </w:r>
            <w:r w:rsidRPr="003514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(испанский   язык)   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395EB" w14:textId="34B8BCCE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F9B241F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C5AB9B" w14:textId="77777777" w:rsidR="00CA678C" w:rsidRDefault="00CA678C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513D3" w14:textId="77777777" w:rsidR="00CA678C" w:rsidRDefault="00CA678C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21E68089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испанский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A2  </w:t>
            </w:r>
          </w:p>
          <w:p w14:paraId="22DDDD6A" w14:textId="77777777" w:rsidR="00CA678C" w:rsidRDefault="00CA678C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3F69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7B27B" w14:textId="00F3FE7C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0B902666" w14:textId="77777777" w:rsidR="00CA678C" w:rsidRDefault="00CA678C" w:rsidP="00CA678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41DBFAB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744EC7D4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7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14:paraId="0D54FF83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8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10DB02DC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14:paraId="3D09633A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C306F7A" w14:textId="77777777" w:rsidR="00CA678C" w:rsidRDefault="00CA678C" w:rsidP="00CA67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IELTS/TOEFL, испанский язык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</w:t>
      </w:r>
      <w:r w:rsidRPr="00222E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(при отсутствии письмо от преподавателя подтверждающее наличие необходимых языковых навыков) </w:t>
      </w:r>
    </w:p>
    <w:p w14:paraId="59317921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5A00D0B6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6C53BB45" w14:textId="77777777" w:rsidR="00CA678C" w:rsidRDefault="00CA678C" w:rsidP="00CA678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63442825" w14:textId="77777777" w:rsidR="00CA678C" w:rsidRPr="00222EA6" w:rsidRDefault="00CA678C" w:rsidP="00CA6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14:paraId="3B48EE0B" w14:textId="359552B6" w:rsidR="00CA678C" w:rsidRDefault="00CA678C"/>
    <w:p w14:paraId="3C92DFB1" w14:textId="699C5F64" w:rsidR="00E90434" w:rsidRDefault="00E90434"/>
    <w:p w14:paraId="2706DC58" w14:textId="13F5D503" w:rsidR="00E90434" w:rsidRDefault="00E90434" w:rsidP="00E9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Hankuk</w:t>
      </w:r>
      <w:proofErr w:type="spellEnd"/>
      <w:r w:rsidRPr="00D7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E90434" w14:paraId="02CBCA01" w14:textId="77777777" w:rsidTr="00EA5572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3FD391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32FA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4575E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893FB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1CE11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B1966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A32E0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E8686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E90434" w14:paraId="366B49E2" w14:textId="77777777" w:rsidTr="00EA5572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3DA3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480F" w14:textId="4BAAC2EB" w:rsidR="00E90434" w:rsidRPr="00E90434" w:rsidRDefault="00E90434" w:rsidP="00E9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Hankuk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25BF6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ED784" w14:textId="595D7820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EB30E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5CA7DA3B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E6BE17A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7BB5C934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07F4BF76" w14:textId="77777777" w:rsidR="00E90434" w:rsidRDefault="00E90434" w:rsidP="00EA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61D72D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B88B3DC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7668E8F1" w14:textId="77777777" w:rsidR="00E90434" w:rsidRPr="00B45BA5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  <w:r w:rsidRPr="00B45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1BD66A7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A17ED4F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2F7C4F8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464C2CB2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735B70E4" w14:textId="77777777" w:rsidR="00E90434" w:rsidRDefault="00E90434" w:rsidP="00EA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6DEEE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20A30CEE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33D058" w14:textId="77777777" w:rsidR="00E90434" w:rsidRDefault="00E90434" w:rsidP="00EA557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C7731" w14:textId="77777777" w:rsidR="00E90434" w:rsidRPr="00B45BA5" w:rsidRDefault="00E90434" w:rsidP="00EA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5F05679E" w14:textId="77777777" w:rsidR="00E90434" w:rsidRDefault="00E90434" w:rsidP="00EA55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6D6509EA" w14:textId="77777777" w:rsidR="00E90434" w:rsidRPr="00B45BA5" w:rsidRDefault="00E90434" w:rsidP="00EA55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3A36F7" w14:textId="77777777" w:rsidR="00E90434" w:rsidRDefault="00E90434" w:rsidP="00EA55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B7D5E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55E9B" w14:textId="77777777" w:rsidR="00E90434" w:rsidRDefault="00E90434" w:rsidP="00EA557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4CFE3A64" w14:textId="77777777" w:rsidR="00E90434" w:rsidRDefault="00E90434" w:rsidP="00E9043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012FF9E" w14:textId="77777777" w:rsidR="00E90434" w:rsidRDefault="00E90434" w:rsidP="00E9043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03E542D1" w14:textId="77777777" w:rsidR="00E90434" w:rsidRDefault="00E90434" w:rsidP="00E9043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9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14:paraId="0D410D6B" w14:textId="77777777" w:rsidR="00E90434" w:rsidRDefault="00E90434" w:rsidP="00E9043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30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13AC6BE9" w14:textId="77777777" w:rsidR="00E90434" w:rsidRDefault="00E90434" w:rsidP="00E9043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14:paraId="58B4794C" w14:textId="77777777" w:rsidR="00E90434" w:rsidRDefault="00E90434" w:rsidP="00E9043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1E9E4688" w14:textId="77777777" w:rsidR="00E90434" w:rsidRPr="00B45BA5" w:rsidRDefault="00E90434" w:rsidP="00E904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90494CA" w14:textId="77777777" w:rsidR="00E90434" w:rsidRDefault="00E90434" w:rsidP="00E9043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FCCEADC" w14:textId="77777777" w:rsidR="00E90434" w:rsidRDefault="00E90434" w:rsidP="00E9043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735B062F" w14:textId="77777777" w:rsidR="00E90434" w:rsidRPr="00FA6F18" w:rsidRDefault="00E90434" w:rsidP="00E9043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2F047438" w14:textId="71048FB4" w:rsidR="00E90434" w:rsidRDefault="00E90434"/>
    <w:p w14:paraId="5709E087" w14:textId="30F789DD" w:rsidR="00E90434" w:rsidRDefault="00E90434"/>
    <w:p w14:paraId="2370AF90" w14:textId="77777777" w:rsidR="00E90434" w:rsidRPr="00CA678C" w:rsidRDefault="00E90434"/>
    <w:sectPr w:rsidR="00E90434" w:rsidRPr="00CA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B47"/>
    <w:multiLevelType w:val="hybridMultilevel"/>
    <w:tmpl w:val="681C8EA4"/>
    <w:lvl w:ilvl="0" w:tplc="C16CF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015"/>
    <w:multiLevelType w:val="multilevel"/>
    <w:tmpl w:val="870A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11BC9"/>
    <w:multiLevelType w:val="multilevel"/>
    <w:tmpl w:val="2C2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3912"/>
    <w:multiLevelType w:val="multilevel"/>
    <w:tmpl w:val="3B6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064B8"/>
    <w:multiLevelType w:val="multilevel"/>
    <w:tmpl w:val="684A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7A"/>
    <w:rsid w:val="000E0FD3"/>
    <w:rsid w:val="000F3DA3"/>
    <w:rsid w:val="000F7A7F"/>
    <w:rsid w:val="00175B9B"/>
    <w:rsid w:val="002577AB"/>
    <w:rsid w:val="00286F08"/>
    <w:rsid w:val="002A40E0"/>
    <w:rsid w:val="0037136B"/>
    <w:rsid w:val="00555A20"/>
    <w:rsid w:val="00580E84"/>
    <w:rsid w:val="006A5E2E"/>
    <w:rsid w:val="007C567F"/>
    <w:rsid w:val="007E4348"/>
    <w:rsid w:val="008C2EE2"/>
    <w:rsid w:val="009F52C9"/>
    <w:rsid w:val="00AA12FA"/>
    <w:rsid w:val="00AC7A30"/>
    <w:rsid w:val="00BA397A"/>
    <w:rsid w:val="00BB03F2"/>
    <w:rsid w:val="00CA678C"/>
    <w:rsid w:val="00D3400E"/>
    <w:rsid w:val="00D7574F"/>
    <w:rsid w:val="00DB4EA8"/>
    <w:rsid w:val="00E368E2"/>
    <w:rsid w:val="00E90434"/>
    <w:rsid w:val="00F147F7"/>
    <w:rsid w:val="00F80232"/>
    <w:rsid w:val="00FA6F18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584C"/>
  <w15:chartTrackingRefBased/>
  <w15:docId w15:val="{70769E57-B632-44B0-9C62-B46649E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8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6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ablaikhan.kz/upload/27-02-2024/1.1%20%D0%97%D0%B0%D1%8F%D0%B2%D0%BB%D0%B5%D0%BD%D0%B8%D0%B5%20%D1%81%D1%82%D1%83%D0%B4%20(7).docx" TargetMode="External"/><Relationship Id="rId1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ortal.ablaikhan.kz/upload/27-02-2024/1.1%20%D0%97%D0%B0%D1%8F%D0%B2%D0%BB%D0%B5%D0%BD%D0%B8%D0%B5%20%D1%81%D1%82%D1%83%D0%B4%20(7).docx" TargetMode="External"/><Relationship Id="rId1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2025-03-28T09:48:00Z</dcterms:created>
  <dcterms:modified xsi:type="dcterms:W3CDTF">2025-04-04T04:43:00Z</dcterms:modified>
</cp:coreProperties>
</file>